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1C1F" w14:textId="77777777" w:rsidR="007533EB" w:rsidRPr="00C43BA5" w:rsidRDefault="007533EB" w:rsidP="007533EB">
      <w:pPr>
        <w:rPr>
          <w:rFonts w:ascii="Comic Sans MS" w:hAnsi="Comic Sans MS"/>
          <w:sz w:val="20"/>
          <w:szCs w:val="20"/>
        </w:rPr>
      </w:pPr>
      <w:bookmarkStart w:id="0" w:name="_GoBack"/>
      <w:bookmarkEnd w:id="0"/>
      <w:r w:rsidRPr="00C43BA5">
        <w:rPr>
          <w:rFonts w:ascii="Comic Sans MS" w:hAnsi="Comic Sans MS"/>
          <w:sz w:val="20"/>
          <w:szCs w:val="20"/>
        </w:rPr>
        <w:t xml:space="preserve">Elfenbeen Jaspis </w:t>
      </w:r>
    </w:p>
    <w:p w14:paraId="77CF9AA6" w14:textId="77777777" w:rsidR="00C43BA5" w:rsidRPr="00C43BA5" w:rsidRDefault="00C43BA5" w:rsidP="00C43BA5">
      <w:pPr>
        <w:rPr>
          <w:rFonts w:ascii="Comic Sans MS" w:hAnsi="Comic Sans MS"/>
          <w:sz w:val="20"/>
          <w:szCs w:val="20"/>
        </w:rPr>
      </w:pPr>
      <w:r w:rsidRPr="00C43BA5">
        <w:rPr>
          <w:rFonts w:ascii="Comic Sans MS" w:hAnsi="Comic Sans MS"/>
          <w:sz w:val="20"/>
          <w:szCs w:val="20"/>
        </w:rPr>
        <w:t xml:space="preserve">Elfenbeen Jaspis is gevonden in Amerika. De steen is verbonden met de natuur en de wezens die hierbij horen zoals de elfen en feeën. Als je met de steen mediteert kun je bewust met alle energieën die hiermee verbonden zijn in verbinding komen. Die van Moeder aarde en ook met alle niveaus van Godinnenenergieën. Elfenbeen Jaspis bevordert sjamanistische reizen, pendelen en het herinneren van dromen. Je kunt met deze bijzondere Jaspis ook makkelijker in verbinding komen met het </w:t>
      </w:r>
      <w:proofErr w:type="spellStart"/>
      <w:r w:rsidRPr="00C43BA5">
        <w:rPr>
          <w:rFonts w:ascii="Comic Sans MS" w:hAnsi="Comic Sans MS"/>
          <w:sz w:val="20"/>
          <w:szCs w:val="20"/>
        </w:rPr>
        <w:t>meridiaanstelsel</w:t>
      </w:r>
      <w:proofErr w:type="spellEnd"/>
      <w:r w:rsidRPr="00C43BA5">
        <w:rPr>
          <w:rFonts w:ascii="Comic Sans MS" w:hAnsi="Comic Sans MS"/>
          <w:sz w:val="20"/>
          <w:szCs w:val="20"/>
        </w:rPr>
        <w:t xml:space="preserve"> van de aarde, haar </w:t>
      </w:r>
      <w:proofErr w:type="spellStart"/>
      <w:r w:rsidRPr="00C43BA5">
        <w:rPr>
          <w:rFonts w:ascii="Comic Sans MS" w:hAnsi="Comic Sans MS"/>
          <w:sz w:val="20"/>
          <w:szCs w:val="20"/>
        </w:rPr>
        <w:t>leylijnen</w:t>
      </w:r>
      <w:proofErr w:type="spellEnd"/>
      <w:r w:rsidRPr="00C43BA5">
        <w:rPr>
          <w:rFonts w:ascii="Comic Sans MS" w:hAnsi="Comic Sans MS"/>
          <w:sz w:val="20"/>
          <w:szCs w:val="20"/>
        </w:rPr>
        <w:t xml:space="preserve">. De steen helpt je ook met het ‘reizen’ naar krachtplekken op aarde en om contact te maken met oude beschavingen. De energie van deze bijzondere Jaspis stabiliseert en balanceert de chakra’s. De steen geeft kracht aan de onderste drie chakra’s, bevordert vitaliteit, creativiteit en versterkt de wil, maar resoneert ook op een liefdevolle manier met het hart, waar het een hele zachte liefdevolle energie naar stuurt. Elfenbeen Jaspis helpt je extremen te vermijden. Hij helpt je om los te komen van vreemde of obsessieve gedachten. Elfenbeen Jaspis geeft veel voeding en biedt steun in tijden van stress. Hij verenigt alle aspecten van het leven. De steen is ook goed voor het verteringssysteem, werkt ontgiftend en vitaliseert de lever en de milt. Lichamelijk werkt helpt de steen te </w:t>
      </w:r>
      <w:proofErr w:type="spellStart"/>
      <w:r w:rsidRPr="00C43BA5">
        <w:rPr>
          <w:rFonts w:ascii="Comic Sans MS" w:hAnsi="Comic Sans MS"/>
          <w:sz w:val="20"/>
          <w:szCs w:val="20"/>
        </w:rPr>
        <w:t>ontslakken</w:t>
      </w:r>
      <w:proofErr w:type="spellEnd"/>
      <w:r w:rsidRPr="00C43BA5">
        <w:rPr>
          <w:rFonts w:ascii="Comic Sans MS" w:hAnsi="Comic Sans MS"/>
          <w:sz w:val="20"/>
          <w:szCs w:val="20"/>
        </w:rPr>
        <w:t xml:space="preserve"> en is goed voor de huid en het bindweefsel. Ook geeft de steen doorzettingsvermogen en zelfdiscipline. Hij werkt aardend, beschermt en helpt negatieve energie te verwijderen. Deze bijzonder jaspis brengt je in balans, maakt vastberaden, geeft moed om moeilijke problemen aan te pakken. Behulpzaam bij straling en elektrosmog. Werkt ondersteunend bij langdurige ziekte en de spijsvertering. </w:t>
      </w:r>
    </w:p>
    <w:p w14:paraId="02E0DD6C" w14:textId="77777777" w:rsidR="0039664A" w:rsidRPr="00C43BA5" w:rsidRDefault="007533EB">
      <w:pPr>
        <w:rPr>
          <w:rFonts w:ascii="Comic Sans MS" w:hAnsi="Comic Sans MS"/>
          <w:sz w:val="18"/>
          <w:szCs w:val="18"/>
        </w:rPr>
      </w:pPr>
      <w:proofErr w:type="gramStart"/>
      <w:r w:rsidRPr="00C43BA5">
        <w:rPr>
          <w:rFonts w:ascii="Comic Sans MS" w:hAnsi="Comic Sans MS"/>
          <w:sz w:val="18"/>
          <w:szCs w:val="18"/>
        </w:rPr>
        <w:t>www.lichtpuntjekristallen.nl</w:t>
      </w:r>
      <w:proofErr w:type="gramEnd"/>
    </w:p>
    <w:p w14:paraId="079B1769" w14:textId="77777777" w:rsidR="007533EB" w:rsidRPr="00C43BA5" w:rsidRDefault="007533EB">
      <w:pPr>
        <w:rPr>
          <w:rFonts w:ascii="Comic Sans MS" w:hAnsi="Comic Sans MS"/>
          <w:sz w:val="18"/>
          <w:szCs w:val="18"/>
        </w:rPr>
      </w:pPr>
    </w:p>
    <w:p w14:paraId="726CB91B" w14:textId="77777777" w:rsidR="00C43BA5" w:rsidRPr="00C43BA5" w:rsidRDefault="00C43BA5" w:rsidP="00C43BA5">
      <w:pPr>
        <w:rPr>
          <w:rFonts w:ascii="Comic Sans MS" w:hAnsi="Comic Sans MS"/>
          <w:sz w:val="20"/>
          <w:szCs w:val="20"/>
        </w:rPr>
      </w:pPr>
      <w:r w:rsidRPr="00C43BA5">
        <w:rPr>
          <w:rFonts w:ascii="Comic Sans MS" w:hAnsi="Comic Sans MS"/>
          <w:sz w:val="20"/>
          <w:szCs w:val="20"/>
        </w:rPr>
        <w:t xml:space="preserve">Elfenbeen Jaspis </w:t>
      </w:r>
    </w:p>
    <w:p w14:paraId="500622BD" w14:textId="77777777" w:rsidR="00C43BA5" w:rsidRPr="00C43BA5" w:rsidRDefault="00C43BA5" w:rsidP="00C43BA5">
      <w:pPr>
        <w:rPr>
          <w:rFonts w:ascii="Comic Sans MS" w:hAnsi="Comic Sans MS"/>
          <w:sz w:val="20"/>
          <w:szCs w:val="20"/>
        </w:rPr>
      </w:pPr>
      <w:r w:rsidRPr="00C43BA5">
        <w:rPr>
          <w:rFonts w:ascii="Comic Sans MS" w:hAnsi="Comic Sans MS"/>
          <w:sz w:val="20"/>
          <w:szCs w:val="20"/>
        </w:rPr>
        <w:t xml:space="preserve">Elfenbeen Jaspis is gevonden in Amerika. De steen is verbonden met de natuur en de wezens die hierbij horen zoals de elfen en feeën. Als je met de steen mediteert kun je bewust met alle energieën die hiermee verbonden zijn in verbinding komen. Die van Moeder aarde en ook met alle niveaus van Godinnenenergieën. Elfenbeen Jaspis bevordert sjamanistische reizen, pendelen en het herinneren van dromen. Je kunt met deze bijzondere Jaspis ook makkelijker in verbinding komen met het </w:t>
      </w:r>
      <w:proofErr w:type="spellStart"/>
      <w:r w:rsidRPr="00C43BA5">
        <w:rPr>
          <w:rFonts w:ascii="Comic Sans MS" w:hAnsi="Comic Sans MS"/>
          <w:sz w:val="20"/>
          <w:szCs w:val="20"/>
        </w:rPr>
        <w:t>meridiaanstelsel</w:t>
      </w:r>
      <w:proofErr w:type="spellEnd"/>
      <w:r w:rsidRPr="00C43BA5">
        <w:rPr>
          <w:rFonts w:ascii="Comic Sans MS" w:hAnsi="Comic Sans MS"/>
          <w:sz w:val="20"/>
          <w:szCs w:val="20"/>
        </w:rPr>
        <w:t xml:space="preserve"> van de aarde, haar </w:t>
      </w:r>
      <w:proofErr w:type="spellStart"/>
      <w:r w:rsidRPr="00C43BA5">
        <w:rPr>
          <w:rFonts w:ascii="Comic Sans MS" w:hAnsi="Comic Sans MS"/>
          <w:sz w:val="20"/>
          <w:szCs w:val="20"/>
        </w:rPr>
        <w:t>leylijnen</w:t>
      </w:r>
      <w:proofErr w:type="spellEnd"/>
      <w:r w:rsidRPr="00C43BA5">
        <w:rPr>
          <w:rFonts w:ascii="Comic Sans MS" w:hAnsi="Comic Sans MS"/>
          <w:sz w:val="20"/>
          <w:szCs w:val="20"/>
        </w:rPr>
        <w:t xml:space="preserve">. De steen helpt je ook met het ‘reizen’ naar krachtplekken op aarde en om contact te maken met oude beschavingen. De energie van deze bijzondere Jaspis stabiliseert en balanceert de chakra’s. De steen geeft kracht aan de onderste drie chakra’s, bevordert vitaliteit, creativiteit en versterkt de wil, maar resoneert ook op een liefdevolle manier met het hart, waar het een hele zachte liefdevolle energie naar stuurt. Elfenbeen Jaspis helpt je extremen te vermijden. Hij helpt je om los te komen van vreemde of obsessieve gedachten. Elfenbeen Jaspis geeft veel voeding en biedt steun in tijden van stress. Hij verenigt alle aspecten van het leven. De steen is ook goed voor het verteringssysteem, werkt ontgiftend en vitaliseert de lever en de milt. Lichamelijk werkt helpt de steen te </w:t>
      </w:r>
      <w:proofErr w:type="spellStart"/>
      <w:r w:rsidRPr="00C43BA5">
        <w:rPr>
          <w:rFonts w:ascii="Comic Sans MS" w:hAnsi="Comic Sans MS"/>
          <w:sz w:val="20"/>
          <w:szCs w:val="20"/>
        </w:rPr>
        <w:t>ontslakken</w:t>
      </w:r>
      <w:proofErr w:type="spellEnd"/>
      <w:r w:rsidRPr="00C43BA5">
        <w:rPr>
          <w:rFonts w:ascii="Comic Sans MS" w:hAnsi="Comic Sans MS"/>
          <w:sz w:val="20"/>
          <w:szCs w:val="20"/>
        </w:rPr>
        <w:t xml:space="preserve"> en is goed voor de huid en het bindweefsel. Ook geeft de steen doorzettingsvermogen en zelfdiscipline. Hij werkt aardend, beschermt en helpt negatieve energie te verwijderen. Deze bijzonder jaspis brengt je in balans, maakt vastberaden, geeft moed om moeilijke problemen aan te pakken. Behulpzaam bij straling en elektrosmog. Werkt ondersteunend bij langdurige ziekte en de spijsvertering. </w:t>
      </w:r>
    </w:p>
    <w:p w14:paraId="4B067B7D" w14:textId="77777777" w:rsidR="007533EB" w:rsidRPr="00C43BA5" w:rsidRDefault="007533EB" w:rsidP="007533EB">
      <w:pPr>
        <w:rPr>
          <w:rFonts w:ascii="Comic Sans MS" w:hAnsi="Comic Sans MS"/>
          <w:sz w:val="18"/>
          <w:szCs w:val="18"/>
        </w:rPr>
      </w:pPr>
      <w:proofErr w:type="gramStart"/>
      <w:r w:rsidRPr="00C43BA5">
        <w:rPr>
          <w:rFonts w:ascii="Comic Sans MS" w:hAnsi="Comic Sans MS"/>
          <w:sz w:val="18"/>
          <w:szCs w:val="18"/>
        </w:rPr>
        <w:t>www.lichtpuntjekristallen.nl</w:t>
      </w:r>
      <w:proofErr w:type="gramEnd"/>
    </w:p>
    <w:p w14:paraId="52BC5688" w14:textId="77777777" w:rsidR="007533EB" w:rsidRPr="00C43BA5" w:rsidRDefault="007533EB" w:rsidP="007533EB">
      <w:pPr>
        <w:rPr>
          <w:rFonts w:ascii="Comic Sans MS" w:hAnsi="Comic Sans MS"/>
          <w:sz w:val="16"/>
          <w:szCs w:val="16"/>
        </w:rPr>
      </w:pPr>
    </w:p>
    <w:p w14:paraId="166F9616" w14:textId="77777777" w:rsidR="00C43BA5" w:rsidRPr="00C43BA5" w:rsidRDefault="00C43BA5" w:rsidP="00C43BA5">
      <w:pPr>
        <w:rPr>
          <w:rFonts w:ascii="Comic Sans MS" w:hAnsi="Comic Sans MS"/>
          <w:sz w:val="20"/>
          <w:szCs w:val="20"/>
        </w:rPr>
      </w:pPr>
      <w:r w:rsidRPr="00C43BA5">
        <w:rPr>
          <w:rFonts w:ascii="Comic Sans MS" w:hAnsi="Comic Sans MS"/>
          <w:sz w:val="20"/>
          <w:szCs w:val="20"/>
        </w:rPr>
        <w:t xml:space="preserve">Elfenbeen Jaspis </w:t>
      </w:r>
    </w:p>
    <w:p w14:paraId="51DD9345" w14:textId="77777777" w:rsidR="00C43BA5" w:rsidRPr="00C43BA5" w:rsidRDefault="00C43BA5" w:rsidP="00C43BA5">
      <w:pPr>
        <w:rPr>
          <w:rFonts w:ascii="Comic Sans MS" w:hAnsi="Comic Sans MS"/>
          <w:sz w:val="18"/>
          <w:szCs w:val="18"/>
        </w:rPr>
      </w:pPr>
      <w:r w:rsidRPr="00C43BA5">
        <w:rPr>
          <w:rFonts w:ascii="Comic Sans MS" w:hAnsi="Comic Sans MS"/>
          <w:sz w:val="20"/>
          <w:szCs w:val="20"/>
        </w:rPr>
        <w:t xml:space="preserve">Elfenbeen Jaspis is gevonden in Amerika. De steen is verbonden met de natuur en de wezens die hierbij horen zoals de elfen en feeën. Als je met de steen mediteert kun je bewust met alle energieën die hiermee verbonden zijn in verbinding komen. Die van Moeder aarde en ook met alle niveaus van Godinnenenergieën. Elfenbeen Jaspis bevordert sjamanistische reizen, pendelen en het herinneren van dromen. Je kunt met deze bijzondere Jaspis ook makkelijker in verbinding komen met het </w:t>
      </w:r>
      <w:proofErr w:type="spellStart"/>
      <w:r w:rsidRPr="00C43BA5">
        <w:rPr>
          <w:rFonts w:ascii="Comic Sans MS" w:hAnsi="Comic Sans MS"/>
          <w:sz w:val="20"/>
          <w:szCs w:val="20"/>
        </w:rPr>
        <w:t>meridiaanstelsel</w:t>
      </w:r>
      <w:proofErr w:type="spellEnd"/>
      <w:r w:rsidRPr="00C43BA5">
        <w:rPr>
          <w:rFonts w:ascii="Comic Sans MS" w:hAnsi="Comic Sans MS"/>
          <w:sz w:val="20"/>
          <w:szCs w:val="20"/>
        </w:rPr>
        <w:t xml:space="preserve"> van de aarde, haar </w:t>
      </w:r>
      <w:proofErr w:type="spellStart"/>
      <w:r w:rsidRPr="00C43BA5">
        <w:rPr>
          <w:rFonts w:ascii="Comic Sans MS" w:hAnsi="Comic Sans MS"/>
          <w:sz w:val="20"/>
          <w:szCs w:val="20"/>
        </w:rPr>
        <w:t>leylijnen</w:t>
      </w:r>
      <w:proofErr w:type="spellEnd"/>
      <w:r w:rsidRPr="00C43BA5">
        <w:rPr>
          <w:rFonts w:ascii="Comic Sans MS" w:hAnsi="Comic Sans MS"/>
          <w:sz w:val="20"/>
          <w:szCs w:val="20"/>
        </w:rPr>
        <w:t xml:space="preserve">. De steen helpt je ook met het ‘reizen’ naar krachtplekken op aarde en om contact te maken met oude beschavingen. De energie van deze bijzondere Jaspis stabiliseert en balanceert de chakra’s. De steen geeft kracht aan de onderste drie chakra’s, bevordert vitaliteit, creativiteit en versterkt de wil, maar resoneert ook op een liefdevolle manier met het hart, waar het een hele zachte liefdevolle energie naar stuurt. Elfenbeen Jaspis helpt je extremen te vermijden. Hij helpt je om los te komen van vreemde of obsessieve gedachten. Elfenbeen Jaspis geeft veel voeding en biedt steun in tijden van stress. Hij verenigt alle aspecten van het leven. De steen is ook goed voor het verteringssysteem, werkt ontgiftend en vitaliseert de lever en de milt. Lichamelijk werkt helpt de steen te </w:t>
      </w:r>
      <w:proofErr w:type="spellStart"/>
      <w:r w:rsidRPr="00C43BA5">
        <w:rPr>
          <w:rFonts w:ascii="Comic Sans MS" w:hAnsi="Comic Sans MS"/>
          <w:sz w:val="20"/>
          <w:szCs w:val="20"/>
        </w:rPr>
        <w:t>ontslakken</w:t>
      </w:r>
      <w:proofErr w:type="spellEnd"/>
      <w:r w:rsidRPr="00C43BA5">
        <w:rPr>
          <w:rFonts w:ascii="Comic Sans MS" w:hAnsi="Comic Sans MS"/>
          <w:sz w:val="20"/>
          <w:szCs w:val="20"/>
        </w:rPr>
        <w:t xml:space="preserve"> en is goed voor de huid en het bindweefsel. Ook geeft de steen doorzettingsvermogen en zelfdiscipline. </w:t>
      </w:r>
      <w:r w:rsidRPr="00C43BA5">
        <w:rPr>
          <w:rFonts w:ascii="Comic Sans MS" w:hAnsi="Comic Sans MS"/>
          <w:sz w:val="18"/>
          <w:szCs w:val="18"/>
        </w:rPr>
        <w:t xml:space="preserve">Hij werkt aardend, beschermt en helpt negatieve energie te verwijderen. Deze bijzonder jaspis brengt je in balans, maakt vastberaden, geeft moed om moeilijke problemen aan te pakken. Behulpzaam bij straling en elektrosmog. Werkt ondersteunend bij langdurige ziekte en de spijsvertering. </w:t>
      </w:r>
    </w:p>
    <w:p w14:paraId="15A8C1C9" w14:textId="70F00646" w:rsidR="007533EB" w:rsidRPr="00C43BA5" w:rsidRDefault="007533EB">
      <w:pPr>
        <w:rPr>
          <w:rFonts w:ascii="Comic Sans MS" w:hAnsi="Comic Sans MS"/>
          <w:sz w:val="18"/>
          <w:szCs w:val="18"/>
        </w:rPr>
      </w:pPr>
      <w:proofErr w:type="gramStart"/>
      <w:r w:rsidRPr="00C43BA5">
        <w:rPr>
          <w:rFonts w:ascii="Comic Sans MS" w:hAnsi="Comic Sans MS"/>
          <w:sz w:val="18"/>
          <w:szCs w:val="18"/>
        </w:rPr>
        <w:t>www.lichtpuntjekristallen.nl</w:t>
      </w:r>
      <w:proofErr w:type="gramEnd"/>
    </w:p>
    <w:sectPr w:rsidR="007533EB" w:rsidRPr="00C43BA5" w:rsidSect="00A567FB">
      <w:pgSz w:w="11900" w:h="16840"/>
      <w:pgMar w:top="624"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EB"/>
    <w:rsid w:val="00064AAD"/>
    <w:rsid w:val="001E7FD6"/>
    <w:rsid w:val="003B3D47"/>
    <w:rsid w:val="007533EB"/>
    <w:rsid w:val="00A567FB"/>
    <w:rsid w:val="00C43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0992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533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3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813</Words>
  <Characters>4472</Characters>
  <Application>Microsoft Macintosh Word</Application>
  <DocSecurity>0</DocSecurity>
  <Lines>37</Lines>
  <Paragraphs>10</Paragraphs>
  <ScaleCrop>false</ScaleCrop>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2</cp:revision>
  <dcterms:created xsi:type="dcterms:W3CDTF">2016-10-23T14:12:00Z</dcterms:created>
  <dcterms:modified xsi:type="dcterms:W3CDTF">2016-10-23T14:28:00Z</dcterms:modified>
</cp:coreProperties>
</file>